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8"/>
        <w:gridCol w:w="1112"/>
        <w:gridCol w:w="2049"/>
        <w:gridCol w:w="2092"/>
        <w:gridCol w:w="2052"/>
        <w:gridCol w:w="2083"/>
      </w:tblGrid>
      <w:tr w:rsidR="00231B7F" w:rsidRPr="00720E29" w:rsidTr="008347DF">
        <w:tc>
          <w:tcPr>
            <w:tcW w:w="1068" w:type="dxa"/>
            <w:shd w:val="clear" w:color="auto" w:fill="FF5D37"/>
            <w:vAlign w:val="center"/>
          </w:tcPr>
          <w:p w:rsidR="00231B7F" w:rsidRPr="008347DF" w:rsidRDefault="00231B7F" w:rsidP="00030203">
            <w:pPr>
              <w:jc w:val="center"/>
            </w:pPr>
            <w:r w:rsidRPr="008347DF">
              <w:t>DAN</w:t>
            </w:r>
          </w:p>
        </w:tc>
        <w:tc>
          <w:tcPr>
            <w:tcW w:w="1112" w:type="dxa"/>
            <w:shd w:val="clear" w:color="auto" w:fill="FF5D37"/>
          </w:tcPr>
          <w:p w:rsidR="00231B7F" w:rsidRPr="008347DF" w:rsidRDefault="00231B7F" w:rsidP="00030203">
            <w:pPr>
              <w:jc w:val="center"/>
            </w:pPr>
            <w:r w:rsidRPr="008347DF">
              <w:t>SHEMA ŠS IN M</w:t>
            </w:r>
          </w:p>
        </w:tc>
        <w:tc>
          <w:tcPr>
            <w:tcW w:w="2049" w:type="dxa"/>
            <w:shd w:val="clear" w:color="auto" w:fill="FF5D37"/>
            <w:vAlign w:val="center"/>
          </w:tcPr>
          <w:p w:rsidR="00231B7F" w:rsidRPr="008347DF" w:rsidRDefault="00231B7F" w:rsidP="00030203">
            <w:pPr>
              <w:jc w:val="center"/>
            </w:pPr>
            <w:r w:rsidRPr="008347DF">
              <w:t>ZAJTRK</w:t>
            </w:r>
          </w:p>
        </w:tc>
        <w:tc>
          <w:tcPr>
            <w:tcW w:w="2092" w:type="dxa"/>
            <w:shd w:val="clear" w:color="auto" w:fill="FF5D37"/>
            <w:vAlign w:val="center"/>
          </w:tcPr>
          <w:p w:rsidR="00231B7F" w:rsidRPr="008347DF" w:rsidRDefault="00231B7F" w:rsidP="00030203">
            <w:pPr>
              <w:jc w:val="center"/>
            </w:pPr>
            <w:r w:rsidRPr="008347DF">
              <w:t>MALICA</w:t>
            </w:r>
          </w:p>
        </w:tc>
        <w:tc>
          <w:tcPr>
            <w:tcW w:w="2052" w:type="dxa"/>
            <w:shd w:val="clear" w:color="auto" w:fill="FF5D37"/>
            <w:vAlign w:val="center"/>
          </w:tcPr>
          <w:p w:rsidR="00231B7F" w:rsidRPr="008347DF" w:rsidRDefault="00231B7F" w:rsidP="00030203">
            <w:pPr>
              <w:jc w:val="center"/>
            </w:pPr>
            <w:r w:rsidRPr="008347DF">
              <w:t>KOSILO</w:t>
            </w:r>
          </w:p>
        </w:tc>
        <w:tc>
          <w:tcPr>
            <w:tcW w:w="2083" w:type="dxa"/>
            <w:shd w:val="clear" w:color="auto" w:fill="FF5D37"/>
            <w:vAlign w:val="center"/>
          </w:tcPr>
          <w:p w:rsidR="00231B7F" w:rsidRPr="008347DF" w:rsidRDefault="00231B7F" w:rsidP="00030203">
            <w:pPr>
              <w:jc w:val="center"/>
            </w:pPr>
            <w:r w:rsidRPr="008347DF">
              <w:t>POPOLDANSKA MALICA</w:t>
            </w:r>
          </w:p>
        </w:tc>
      </w:tr>
      <w:tr w:rsidR="007B2131" w:rsidRPr="00CD7294" w:rsidTr="008347DF">
        <w:tc>
          <w:tcPr>
            <w:tcW w:w="1068" w:type="dxa"/>
            <w:shd w:val="clear" w:color="auto" w:fill="FF5D37"/>
          </w:tcPr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PON</w:t>
            </w:r>
          </w:p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2.12.</w:t>
            </w:r>
          </w:p>
        </w:tc>
        <w:tc>
          <w:tcPr>
            <w:tcW w:w="1112" w:type="dxa"/>
          </w:tcPr>
          <w:p w:rsidR="007B2131" w:rsidRPr="00C319EE" w:rsidRDefault="007B2131" w:rsidP="007B2131"/>
        </w:tc>
        <w:tc>
          <w:tcPr>
            <w:tcW w:w="2049" w:type="dxa"/>
          </w:tcPr>
          <w:p w:rsidR="007B2131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Rženi kruh (G, S), čokoladni namaz (L, O, G), čaj</w:t>
            </w:r>
          </w:p>
          <w:p w:rsidR="007B2131" w:rsidRPr="00CD7294" w:rsidRDefault="007B2131" w:rsidP="007B2131">
            <w:pPr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Mlečna juha z usukanci (G, L, J) in </w:t>
            </w:r>
            <w:proofErr w:type="spellStart"/>
            <w:r>
              <w:rPr>
                <w:sz w:val="24"/>
                <w:szCs w:val="24"/>
              </w:rPr>
              <w:t>vanilijo</w:t>
            </w:r>
            <w:proofErr w:type="spellEnd"/>
            <w:r>
              <w:rPr>
                <w:sz w:val="24"/>
                <w:szCs w:val="24"/>
              </w:rPr>
              <w:t>, kaki</w:t>
            </w:r>
          </w:p>
        </w:tc>
        <w:tc>
          <w:tcPr>
            <w:tcW w:w="2052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Pasulj s klobaso, temni kruh (G, S), </w:t>
            </w:r>
            <w:r w:rsidRPr="005F0759">
              <w:rPr>
                <w:color w:val="00B050"/>
                <w:sz w:val="24"/>
                <w:szCs w:val="24"/>
              </w:rPr>
              <w:t xml:space="preserve">DOMAČ PUDING </w:t>
            </w:r>
            <w:r>
              <w:rPr>
                <w:sz w:val="24"/>
                <w:szCs w:val="24"/>
              </w:rPr>
              <w:t>s smetano (L, G)</w:t>
            </w:r>
          </w:p>
        </w:tc>
        <w:tc>
          <w:tcPr>
            <w:tcW w:w="2083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Sezamova štručka (G, S, Se), sadna skuta (L)</w:t>
            </w:r>
          </w:p>
        </w:tc>
      </w:tr>
      <w:tr w:rsidR="007B2131" w:rsidRPr="00CD7294" w:rsidTr="008347DF">
        <w:tc>
          <w:tcPr>
            <w:tcW w:w="1068" w:type="dxa"/>
            <w:shd w:val="clear" w:color="auto" w:fill="FF5D37"/>
          </w:tcPr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TOR</w:t>
            </w:r>
          </w:p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3.12.</w:t>
            </w:r>
          </w:p>
        </w:tc>
        <w:tc>
          <w:tcPr>
            <w:tcW w:w="1112" w:type="dxa"/>
          </w:tcPr>
          <w:p w:rsidR="007B2131" w:rsidRPr="006525B5" w:rsidRDefault="007B2131" w:rsidP="007B2131"/>
        </w:tc>
        <w:tc>
          <w:tcPr>
            <w:tcW w:w="2049" w:type="dxa"/>
          </w:tcPr>
          <w:p w:rsidR="007B2131" w:rsidRDefault="007B2131" w:rsidP="007B2131">
            <w:pPr>
              <w:spacing w:line="192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Buhtelj (G, S, J), mleko (L), jabolko</w:t>
            </w:r>
          </w:p>
          <w:p w:rsidR="007B2131" w:rsidRPr="00CD7294" w:rsidRDefault="007B2131" w:rsidP="007B2131">
            <w:pPr>
              <w:rPr>
                <w:sz w:val="24"/>
                <w:szCs w:val="24"/>
              </w:rPr>
            </w:pPr>
          </w:p>
        </w:tc>
        <w:tc>
          <w:tcPr>
            <w:tcW w:w="2092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Ovseni kruh (G, S), DOMAČ TUNIN NAMAZ (L), zeliščni čaj z limono, hruška</w:t>
            </w:r>
          </w:p>
        </w:tc>
        <w:tc>
          <w:tcPr>
            <w:tcW w:w="2052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Kokošja juha z ribano kašo (G, J), kašnice, slani krompir, repa (L) </w:t>
            </w:r>
          </w:p>
        </w:tc>
        <w:tc>
          <w:tcPr>
            <w:tcW w:w="2083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Sirova štručka (G, S, L), čokoladno mleko (L)</w:t>
            </w:r>
          </w:p>
        </w:tc>
      </w:tr>
      <w:tr w:rsidR="007B2131" w:rsidRPr="00CD7294" w:rsidTr="008347DF">
        <w:tc>
          <w:tcPr>
            <w:tcW w:w="1068" w:type="dxa"/>
            <w:shd w:val="clear" w:color="auto" w:fill="FF5D37"/>
          </w:tcPr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SRE</w:t>
            </w:r>
          </w:p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4.12.</w:t>
            </w:r>
          </w:p>
        </w:tc>
        <w:tc>
          <w:tcPr>
            <w:tcW w:w="1112" w:type="dxa"/>
          </w:tcPr>
          <w:p w:rsidR="007B2131" w:rsidRPr="005F0759" w:rsidRDefault="00217FD1" w:rsidP="007B2131">
            <w:pPr>
              <w:rPr>
                <w:color w:val="00B050"/>
              </w:rPr>
            </w:pPr>
            <w:r w:rsidRPr="005F0759">
              <w:rPr>
                <w:color w:val="00B050"/>
              </w:rPr>
              <w:t>EKO MLEKO</w:t>
            </w:r>
          </w:p>
        </w:tc>
        <w:tc>
          <w:tcPr>
            <w:tcW w:w="2049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Koruzni kruh (G, S), topljeni sir (L), čaj</w:t>
            </w:r>
          </w:p>
        </w:tc>
        <w:tc>
          <w:tcPr>
            <w:tcW w:w="2092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Polnozrnata štručka (G,S; Se), rezina sira (L), piščančja prsa salama, kisla kumara, bela kava (G, L)</w:t>
            </w:r>
          </w:p>
        </w:tc>
        <w:tc>
          <w:tcPr>
            <w:tcW w:w="2052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Ričet s svinjskim mesom, koruzni kruh (G, S), </w:t>
            </w:r>
            <w:r w:rsidRPr="005F0759">
              <w:rPr>
                <w:color w:val="00B050"/>
                <w:sz w:val="24"/>
                <w:szCs w:val="24"/>
              </w:rPr>
              <w:t>DOAMČ JABOLČNI ZAVITEK</w:t>
            </w:r>
            <w:r>
              <w:rPr>
                <w:sz w:val="24"/>
                <w:szCs w:val="24"/>
              </w:rPr>
              <w:t xml:space="preserve"> (G)</w:t>
            </w:r>
          </w:p>
        </w:tc>
        <w:tc>
          <w:tcPr>
            <w:tcW w:w="2083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Ovseni kruh (G, S), maslo (L), marmelada</w:t>
            </w:r>
          </w:p>
        </w:tc>
      </w:tr>
      <w:tr w:rsidR="007B2131" w:rsidRPr="00CD7294" w:rsidTr="008347DF">
        <w:tc>
          <w:tcPr>
            <w:tcW w:w="1068" w:type="dxa"/>
            <w:shd w:val="clear" w:color="auto" w:fill="FF5D37"/>
          </w:tcPr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ČET</w:t>
            </w:r>
          </w:p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5.12.</w:t>
            </w:r>
          </w:p>
        </w:tc>
        <w:tc>
          <w:tcPr>
            <w:tcW w:w="1112" w:type="dxa"/>
          </w:tcPr>
          <w:p w:rsidR="007B2131" w:rsidRPr="005F0759" w:rsidRDefault="00217FD1" w:rsidP="007B2131">
            <w:pPr>
              <w:rPr>
                <w:color w:val="00B050"/>
              </w:rPr>
            </w:pPr>
            <w:r w:rsidRPr="005F0759">
              <w:rPr>
                <w:color w:val="00B050"/>
              </w:rPr>
              <w:t>EKO SKUTA</w:t>
            </w:r>
          </w:p>
        </w:tc>
        <w:tc>
          <w:tcPr>
            <w:tcW w:w="2049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Sadni jogurt (L), mini temna </w:t>
            </w:r>
            <w:proofErr w:type="spellStart"/>
            <w:r>
              <w:rPr>
                <w:sz w:val="24"/>
                <w:szCs w:val="24"/>
              </w:rPr>
              <w:t>bombetka</w:t>
            </w:r>
            <w:proofErr w:type="spellEnd"/>
            <w:r>
              <w:rPr>
                <w:sz w:val="24"/>
                <w:szCs w:val="24"/>
              </w:rPr>
              <w:t>, suho sadje (Ž)</w:t>
            </w:r>
          </w:p>
        </w:tc>
        <w:tc>
          <w:tcPr>
            <w:tcW w:w="2092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Jota z svinjskim mesom in zelenjavo, koruzni kruh (G, S)</w:t>
            </w:r>
          </w:p>
        </w:tc>
        <w:tc>
          <w:tcPr>
            <w:tcW w:w="2052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Prežganka  (G, J), špageti po bolonjsko (G), ribani sir (L), </w:t>
            </w:r>
            <w:r w:rsidR="005F0759" w:rsidRPr="005F0759">
              <w:rPr>
                <w:color w:val="00B050"/>
                <w:sz w:val="24"/>
                <w:szCs w:val="24"/>
              </w:rPr>
              <w:t>EKO</w:t>
            </w:r>
            <w:r w:rsidR="005F0759">
              <w:rPr>
                <w:sz w:val="24"/>
                <w:szCs w:val="24"/>
              </w:rPr>
              <w:t xml:space="preserve"> </w:t>
            </w:r>
            <w:r w:rsidR="005F0759" w:rsidRPr="005F0759">
              <w:rPr>
                <w:color w:val="00B050"/>
                <w:sz w:val="24"/>
                <w:szCs w:val="24"/>
              </w:rPr>
              <w:t>RDEČA PESA</w:t>
            </w:r>
          </w:p>
        </w:tc>
        <w:tc>
          <w:tcPr>
            <w:tcW w:w="2083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Polnozrnat kruh (G, S, Se), zeliščni namaz (L)</w:t>
            </w:r>
          </w:p>
        </w:tc>
      </w:tr>
      <w:tr w:rsidR="007B2131" w:rsidRPr="00CD7294" w:rsidTr="008347DF">
        <w:tc>
          <w:tcPr>
            <w:tcW w:w="1068" w:type="dxa"/>
            <w:shd w:val="clear" w:color="auto" w:fill="FF5D37"/>
          </w:tcPr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PET</w:t>
            </w:r>
          </w:p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6.12.</w:t>
            </w:r>
          </w:p>
        </w:tc>
        <w:tc>
          <w:tcPr>
            <w:tcW w:w="1112" w:type="dxa"/>
          </w:tcPr>
          <w:p w:rsidR="007B2131" w:rsidRPr="005F0759" w:rsidRDefault="00217FD1" w:rsidP="007B2131">
            <w:pPr>
              <w:rPr>
                <w:color w:val="00B050"/>
              </w:rPr>
            </w:pPr>
            <w:r w:rsidRPr="005F0759">
              <w:rPr>
                <w:color w:val="00B050"/>
              </w:rPr>
              <w:t>JABOLKA</w:t>
            </w:r>
          </w:p>
        </w:tc>
        <w:tc>
          <w:tcPr>
            <w:tcW w:w="2049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Marmeladni rogljič (G, S), banana, kakav (L, G)</w:t>
            </w:r>
          </w:p>
        </w:tc>
        <w:tc>
          <w:tcPr>
            <w:tcW w:w="2092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 w:rsidRPr="005F0759">
              <w:rPr>
                <w:color w:val="00B050"/>
                <w:sz w:val="24"/>
                <w:szCs w:val="24"/>
              </w:rPr>
              <w:t xml:space="preserve">DOMAČ SADNI JOGURT </w:t>
            </w:r>
            <w:r>
              <w:rPr>
                <w:sz w:val="24"/>
                <w:szCs w:val="24"/>
              </w:rPr>
              <w:t>(L), parkelj (G, S), pomaranča</w:t>
            </w:r>
          </w:p>
        </w:tc>
        <w:tc>
          <w:tcPr>
            <w:tcW w:w="2052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Brokolijeva kremna juha, ribji polpeti (</w:t>
            </w:r>
            <w:proofErr w:type="spellStart"/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>), riž z grahom, mešana zelena solata</w:t>
            </w:r>
          </w:p>
        </w:tc>
        <w:tc>
          <w:tcPr>
            <w:tcW w:w="2083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Temna žemlja (G, S), rezina sira (L), suho sadje</w:t>
            </w:r>
          </w:p>
        </w:tc>
      </w:tr>
    </w:tbl>
    <w:p w:rsidR="00E04016" w:rsidRPr="00A5174D" w:rsidRDefault="00E04016" w:rsidP="00A5174D">
      <w:pPr>
        <w:jc w:val="center"/>
        <w:rPr>
          <w:b/>
          <w:sz w:val="28"/>
          <w:szCs w:val="28"/>
        </w:rPr>
      </w:pP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A5174D" w:rsidRPr="00226411" w:rsidRDefault="00226411" w:rsidP="0022641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Z zeleni pisavo: LOKALNO PRIDELANO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A5174D" w:rsidRDefault="00A5174D" w:rsidP="00487EE6">
      <w:pPr>
        <w:jc w:val="center"/>
      </w:pPr>
    </w:p>
    <w:p w:rsidR="00B94E5A" w:rsidRDefault="008347DF" w:rsidP="00487EE6">
      <w:pPr>
        <w:jc w:val="center"/>
      </w:pPr>
      <w:r>
        <w:rPr>
          <w:noProof/>
          <w:lang w:eastAsia="sl-SI"/>
        </w:rPr>
        <w:drawing>
          <wp:inline distT="0" distB="0" distL="0" distR="0" wp14:anchorId="3248663A" wp14:editId="1E868B5A">
            <wp:extent cx="1724025" cy="1571625"/>
            <wp:effectExtent l="0" t="0" r="9525" b="9525"/>
            <wp:docPr id="7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4934E08" wp14:editId="32255BC7">
            <wp:extent cx="2524125" cy="1581150"/>
            <wp:effectExtent l="0" t="0" r="9525" b="0"/>
            <wp:docPr id="9" name="Slika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AC13E7A" wp14:editId="52868850">
            <wp:extent cx="1895475" cy="1666240"/>
            <wp:effectExtent l="0" t="0" r="9525" b="0"/>
            <wp:docPr id="10" name="Slika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5A" w:rsidRDefault="00B94E5A" w:rsidP="00487EE6">
      <w:pPr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8"/>
        <w:gridCol w:w="1650"/>
        <w:gridCol w:w="1925"/>
        <w:gridCol w:w="1995"/>
        <w:gridCol w:w="1939"/>
        <w:gridCol w:w="1959"/>
      </w:tblGrid>
      <w:tr w:rsidR="007B2131" w:rsidTr="008347DF">
        <w:tc>
          <w:tcPr>
            <w:tcW w:w="988" w:type="dxa"/>
            <w:shd w:val="clear" w:color="auto" w:fill="FF5D37"/>
          </w:tcPr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t>DAN</w:t>
            </w:r>
          </w:p>
        </w:tc>
        <w:tc>
          <w:tcPr>
            <w:tcW w:w="1650" w:type="dxa"/>
            <w:shd w:val="clear" w:color="auto" w:fill="FF5D37"/>
          </w:tcPr>
          <w:p w:rsidR="007B2131" w:rsidRPr="008347DF" w:rsidRDefault="007B2131" w:rsidP="007B2131">
            <w:pPr>
              <w:jc w:val="center"/>
            </w:pPr>
            <w:r w:rsidRPr="008347DF">
              <w:t>SHEMA ŠS IN M</w:t>
            </w:r>
          </w:p>
        </w:tc>
        <w:tc>
          <w:tcPr>
            <w:tcW w:w="1925" w:type="dxa"/>
            <w:shd w:val="clear" w:color="auto" w:fill="FF5D37"/>
            <w:vAlign w:val="center"/>
          </w:tcPr>
          <w:p w:rsidR="007B2131" w:rsidRPr="008347DF" w:rsidRDefault="007B2131" w:rsidP="007B2131">
            <w:pPr>
              <w:jc w:val="center"/>
            </w:pPr>
            <w:r w:rsidRPr="008347DF">
              <w:t>ZAJTRK</w:t>
            </w:r>
          </w:p>
        </w:tc>
        <w:tc>
          <w:tcPr>
            <w:tcW w:w="1995" w:type="dxa"/>
            <w:shd w:val="clear" w:color="auto" w:fill="FF5D37"/>
            <w:vAlign w:val="center"/>
          </w:tcPr>
          <w:p w:rsidR="007B2131" w:rsidRPr="008347DF" w:rsidRDefault="007B2131" w:rsidP="007B2131">
            <w:pPr>
              <w:jc w:val="center"/>
            </w:pPr>
            <w:r w:rsidRPr="008347DF">
              <w:t>MALICA</w:t>
            </w:r>
          </w:p>
        </w:tc>
        <w:tc>
          <w:tcPr>
            <w:tcW w:w="1939" w:type="dxa"/>
            <w:shd w:val="clear" w:color="auto" w:fill="FF5D37"/>
            <w:vAlign w:val="center"/>
          </w:tcPr>
          <w:p w:rsidR="007B2131" w:rsidRPr="008347DF" w:rsidRDefault="007B2131" w:rsidP="007B2131">
            <w:pPr>
              <w:jc w:val="center"/>
            </w:pPr>
            <w:r w:rsidRPr="008347DF">
              <w:t>KOSILO</w:t>
            </w:r>
          </w:p>
        </w:tc>
        <w:tc>
          <w:tcPr>
            <w:tcW w:w="1959" w:type="dxa"/>
            <w:shd w:val="clear" w:color="auto" w:fill="FF5D37"/>
            <w:vAlign w:val="center"/>
          </w:tcPr>
          <w:p w:rsidR="007B2131" w:rsidRPr="008347DF" w:rsidRDefault="007B2131" w:rsidP="007B2131">
            <w:pPr>
              <w:jc w:val="center"/>
            </w:pPr>
            <w:r w:rsidRPr="008347DF">
              <w:t>POPOLDANSKA MALICA</w:t>
            </w:r>
          </w:p>
        </w:tc>
      </w:tr>
      <w:tr w:rsidR="008347DF" w:rsidTr="008347DF">
        <w:tc>
          <w:tcPr>
            <w:tcW w:w="988" w:type="dxa"/>
            <w:shd w:val="clear" w:color="auto" w:fill="FF5D37"/>
          </w:tcPr>
          <w:p w:rsidR="008347DF" w:rsidRPr="008347DF" w:rsidRDefault="008347DF" w:rsidP="008347DF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PON</w:t>
            </w:r>
          </w:p>
          <w:p w:rsidR="008347DF" w:rsidRPr="008347DF" w:rsidRDefault="008347DF" w:rsidP="008347DF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9.12.</w:t>
            </w:r>
          </w:p>
        </w:tc>
        <w:tc>
          <w:tcPr>
            <w:tcW w:w="1650" w:type="dxa"/>
          </w:tcPr>
          <w:p w:rsidR="008347DF" w:rsidRPr="00CD7294" w:rsidRDefault="00217FD1" w:rsidP="008347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ČEBULA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47DF" w:rsidRPr="00CD7294" w:rsidRDefault="008347DF" w:rsidP="008347DF">
            <w:pPr>
              <w:spacing w:line="192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Polnozrnata štručka (G, S), piščančja prsa, paradižnik, čaj</w:t>
            </w:r>
          </w:p>
        </w:tc>
        <w:tc>
          <w:tcPr>
            <w:tcW w:w="1995" w:type="dxa"/>
          </w:tcPr>
          <w:p w:rsidR="008347DF" w:rsidRDefault="008347DF" w:rsidP="008347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Hrenovka, temna štručka (G, S), gorčica (Go), zeliščni čaj</w:t>
            </w:r>
          </w:p>
          <w:p w:rsidR="008347DF" w:rsidRPr="00CD7294" w:rsidRDefault="008347DF" w:rsidP="008347DF">
            <w:pPr>
              <w:rPr>
                <w:sz w:val="24"/>
                <w:szCs w:val="24"/>
              </w:rPr>
            </w:pPr>
          </w:p>
        </w:tc>
        <w:tc>
          <w:tcPr>
            <w:tcW w:w="1939" w:type="dxa"/>
          </w:tcPr>
          <w:p w:rsidR="008347DF" w:rsidRPr="00CD7294" w:rsidRDefault="008347DF" w:rsidP="008347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Kokošja juha z zvezdicami (G, Z), svinjska pečenka, zeljne krpice (G)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47DF" w:rsidRPr="00CD7294" w:rsidRDefault="008347DF" w:rsidP="008347DF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Ovseni kruh (G, S), tunina pašteta (</w:t>
            </w:r>
            <w:proofErr w:type="spellStart"/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Ri</w:t>
            </w:r>
            <w:proofErr w:type="spellEnd"/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), kisle kumarice</w:t>
            </w:r>
          </w:p>
        </w:tc>
      </w:tr>
      <w:tr w:rsidR="008347DF" w:rsidTr="008347DF">
        <w:tc>
          <w:tcPr>
            <w:tcW w:w="988" w:type="dxa"/>
            <w:shd w:val="clear" w:color="auto" w:fill="FF5D37"/>
          </w:tcPr>
          <w:p w:rsidR="008347DF" w:rsidRPr="008347DF" w:rsidRDefault="008347DF" w:rsidP="008347DF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TOR</w:t>
            </w:r>
          </w:p>
          <w:p w:rsidR="008347DF" w:rsidRPr="008347DF" w:rsidRDefault="008347DF" w:rsidP="008347DF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10.12.</w:t>
            </w:r>
          </w:p>
        </w:tc>
        <w:tc>
          <w:tcPr>
            <w:tcW w:w="1650" w:type="dxa"/>
          </w:tcPr>
          <w:p w:rsidR="008347DF" w:rsidRPr="00CD7294" w:rsidRDefault="008347DF" w:rsidP="008347DF">
            <w:pPr>
              <w:rPr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47DF" w:rsidRPr="00CD7294" w:rsidRDefault="008347DF" w:rsidP="008347DF">
            <w:pPr>
              <w:spacing w:line="192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Mleko (L), sadni kosmiči (G, S, O), sliva</w:t>
            </w:r>
          </w:p>
        </w:tc>
        <w:tc>
          <w:tcPr>
            <w:tcW w:w="1995" w:type="dxa"/>
          </w:tcPr>
          <w:p w:rsidR="008347DF" w:rsidRPr="00CD7294" w:rsidRDefault="008347DF" w:rsidP="008347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Hamburger z ribjim zrezkom (G, S, </w:t>
            </w:r>
            <w:proofErr w:type="spellStart"/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>, J, L), EKO KETCHUP, zelena solata, sadni čaj z limono</w:t>
            </w:r>
          </w:p>
        </w:tc>
        <w:tc>
          <w:tcPr>
            <w:tcW w:w="1939" w:type="dxa"/>
          </w:tcPr>
          <w:p w:rsidR="008347DF" w:rsidRPr="00CD7294" w:rsidRDefault="008347DF" w:rsidP="008347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Goveja juha s cmočki (G, J), pire krompir, govedina, špinača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47DF" w:rsidRPr="00CD7294" w:rsidRDefault="008347DF" w:rsidP="008347DF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Marmeladni rogljič (G, S), hruška</w:t>
            </w:r>
          </w:p>
        </w:tc>
      </w:tr>
      <w:tr w:rsidR="007B2131" w:rsidTr="008347DF">
        <w:tc>
          <w:tcPr>
            <w:tcW w:w="988" w:type="dxa"/>
            <w:shd w:val="clear" w:color="auto" w:fill="FF5D37"/>
          </w:tcPr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SRE</w:t>
            </w:r>
          </w:p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11.12.</w:t>
            </w:r>
          </w:p>
        </w:tc>
        <w:tc>
          <w:tcPr>
            <w:tcW w:w="1650" w:type="dxa"/>
          </w:tcPr>
          <w:p w:rsidR="007B2131" w:rsidRPr="002B366A" w:rsidRDefault="007B2131" w:rsidP="007B2131"/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2131" w:rsidRPr="00CD7294" w:rsidRDefault="007B2131" w:rsidP="007B2131">
            <w:pPr>
              <w:spacing w:line="192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sz w:val="24"/>
                <w:szCs w:val="24"/>
              </w:rPr>
              <w:t>Mleko (L), čokoladni kosmiči (G, S), banana</w:t>
            </w:r>
          </w:p>
        </w:tc>
        <w:tc>
          <w:tcPr>
            <w:tcW w:w="1995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Mlečni riž (L), </w:t>
            </w:r>
            <w:r w:rsidRPr="005F0759">
              <w:rPr>
                <w:color w:val="00B050"/>
                <w:sz w:val="24"/>
                <w:szCs w:val="24"/>
              </w:rPr>
              <w:t>MEDENKA</w:t>
            </w:r>
            <w:r>
              <w:rPr>
                <w:sz w:val="24"/>
                <w:szCs w:val="24"/>
              </w:rPr>
              <w:t>,  banana</w:t>
            </w:r>
          </w:p>
        </w:tc>
        <w:tc>
          <w:tcPr>
            <w:tcW w:w="1939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proofErr w:type="spellStart"/>
            <w:r w:rsidRPr="005F0759">
              <w:rPr>
                <w:color w:val="00B050"/>
                <w:sz w:val="24"/>
                <w:szCs w:val="24"/>
              </w:rPr>
              <w:t>Segedin</w:t>
            </w:r>
            <w:proofErr w:type="spellEnd"/>
            <w:r w:rsidRPr="005F0759">
              <w:rPr>
                <w:color w:val="00B050"/>
                <w:sz w:val="24"/>
                <w:szCs w:val="24"/>
              </w:rPr>
              <w:t xml:space="preserve"> golaž</w:t>
            </w:r>
            <w:r>
              <w:rPr>
                <w:sz w:val="24"/>
                <w:szCs w:val="24"/>
              </w:rPr>
              <w:t>, polenta (G), DOMAČ KORENČKOV BISKVIT s temno čokolado (G, L, J)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2131" w:rsidRPr="00CD7294" w:rsidRDefault="007B2131" w:rsidP="007B2131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Sadni jogurt (L), polnozrnat kruh (G, S, Se)</w:t>
            </w:r>
          </w:p>
        </w:tc>
      </w:tr>
      <w:tr w:rsidR="007B2131" w:rsidTr="008347DF">
        <w:tc>
          <w:tcPr>
            <w:tcW w:w="988" w:type="dxa"/>
            <w:shd w:val="clear" w:color="auto" w:fill="FF5D37"/>
          </w:tcPr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ČET</w:t>
            </w:r>
          </w:p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12.12.</w:t>
            </w:r>
          </w:p>
        </w:tc>
        <w:tc>
          <w:tcPr>
            <w:tcW w:w="1650" w:type="dxa"/>
          </w:tcPr>
          <w:p w:rsidR="007B2131" w:rsidRPr="006525B5" w:rsidRDefault="007B2131" w:rsidP="007B2131"/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2131" w:rsidRPr="00CD7294" w:rsidRDefault="007B2131" w:rsidP="007B2131">
            <w:pPr>
              <w:spacing w:line="192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Polnozrnat kruh (G, S), piščančja pašteta, čaj</w:t>
            </w:r>
          </w:p>
        </w:tc>
        <w:tc>
          <w:tcPr>
            <w:tcW w:w="1995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DOMAČ ČOKOLADNI PUDING (G, L),  sezamova štručka ( G, S, Se), hruška</w:t>
            </w:r>
          </w:p>
        </w:tc>
        <w:tc>
          <w:tcPr>
            <w:tcW w:w="1939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Čufti</w:t>
            </w:r>
            <w:proofErr w:type="spellEnd"/>
            <w:r>
              <w:rPr>
                <w:sz w:val="24"/>
                <w:szCs w:val="24"/>
              </w:rPr>
              <w:t xml:space="preserve"> v paradižnikovi omaki, pire krompir, kompot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2131" w:rsidRPr="00CD7294" w:rsidRDefault="007B2131" w:rsidP="007B2131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Sirova štručka (G, S, L), čokoladno mleko (L)</w:t>
            </w:r>
          </w:p>
        </w:tc>
      </w:tr>
      <w:tr w:rsidR="007B2131" w:rsidTr="008347DF">
        <w:tc>
          <w:tcPr>
            <w:tcW w:w="988" w:type="dxa"/>
            <w:shd w:val="clear" w:color="auto" w:fill="FF5D37"/>
          </w:tcPr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PET</w:t>
            </w:r>
          </w:p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13.12.</w:t>
            </w:r>
          </w:p>
        </w:tc>
        <w:tc>
          <w:tcPr>
            <w:tcW w:w="1650" w:type="dxa"/>
          </w:tcPr>
          <w:p w:rsidR="007B2131" w:rsidRPr="002B366A" w:rsidRDefault="00217FD1" w:rsidP="007B2131">
            <w:r w:rsidRPr="005F0759">
              <w:rPr>
                <w:color w:val="00B050"/>
              </w:rPr>
              <w:t>JABOLKA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2131" w:rsidRPr="00CD7294" w:rsidRDefault="007B2131" w:rsidP="007B2131">
            <w:pPr>
              <w:spacing w:line="192" w:lineRule="auto"/>
              <w:rPr>
                <w:rFonts w:eastAsia="Times New Roman" w:cstheme="minorHAnsi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sz w:val="24"/>
                <w:szCs w:val="24"/>
                <w:lang w:eastAsia="sl-SI"/>
              </w:rPr>
              <w:t>Mlečni zdrob (G, L), kakavov posip (G), banana</w:t>
            </w:r>
          </w:p>
        </w:tc>
        <w:tc>
          <w:tcPr>
            <w:tcW w:w="1995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Gobova smetanova juha s krompirjem, ajdov kruh (G, S), Klementina</w:t>
            </w:r>
          </w:p>
        </w:tc>
        <w:tc>
          <w:tcPr>
            <w:tcW w:w="1939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Bučna kremna juha, ribji file (</w:t>
            </w:r>
            <w:proofErr w:type="spellStart"/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>), EKO KUS-KUS s korenčkom (G), zeljnata solata s fižolom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2131" w:rsidRPr="00CD7294" w:rsidRDefault="007B2131" w:rsidP="007B2131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Koruzni kruh (G, S), EKO ČOKOLADNO LEŠNIKOV NAMAZ (L; G; O)</w:t>
            </w:r>
          </w:p>
        </w:tc>
      </w:tr>
    </w:tbl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A5174D" w:rsidRPr="00226411" w:rsidRDefault="00226411" w:rsidP="0022641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Z zeleni pisavo: LOKALNO PRIDELANO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BA0898" w:rsidRDefault="00BA0898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noProof/>
          <w:lang w:eastAsia="sl-SI"/>
        </w:rPr>
      </w:pPr>
    </w:p>
    <w:p w:rsidR="003F03D6" w:rsidRPr="00306D4C" w:rsidRDefault="008347DF" w:rsidP="00306D4C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noProof/>
          <w:lang w:eastAsia="sl-SI"/>
        </w:rPr>
        <w:drawing>
          <wp:inline distT="0" distB="0" distL="0" distR="0" wp14:anchorId="033666D8" wp14:editId="591414A1">
            <wp:extent cx="3905250" cy="1362075"/>
            <wp:effectExtent l="0" t="0" r="0" b="9525"/>
            <wp:docPr id="11" name="Slika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2091"/>
        <w:gridCol w:w="1903"/>
        <w:gridCol w:w="1957"/>
        <w:gridCol w:w="1958"/>
      </w:tblGrid>
      <w:tr w:rsidR="000C05E8" w:rsidTr="008347DF">
        <w:tc>
          <w:tcPr>
            <w:tcW w:w="1129" w:type="dxa"/>
            <w:shd w:val="clear" w:color="auto" w:fill="FF5D37"/>
          </w:tcPr>
          <w:p w:rsidR="000C05E8" w:rsidRPr="008347DF" w:rsidRDefault="000C05E8" w:rsidP="000C05E8">
            <w:r w:rsidRPr="008347DF">
              <w:lastRenderedPageBreak/>
              <w:t>DAN</w:t>
            </w:r>
          </w:p>
        </w:tc>
        <w:tc>
          <w:tcPr>
            <w:tcW w:w="1418" w:type="dxa"/>
            <w:shd w:val="clear" w:color="auto" w:fill="FF5D37"/>
          </w:tcPr>
          <w:p w:rsidR="000C05E8" w:rsidRPr="008347DF" w:rsidRDefault="000C05E8" w:rsidP="000C05E8">
            <w:pPr>
              <w:jc w:val="center"/>
            </w:pPr>
            <w:r w:rsidRPr="008347DF">
              <w:t>SHEMA ŠS IN M</w:t>
            </w:r>
          </w:p>
        </w:tc>
        <w:tc>
          <w:tcPr>
            <w:tcW w:w="2091" w:type="dxa"/>
            <w:shd w:val="clear" w:color="auto" w:fill="FF5D37"/>
            <w:vAlign w:val="center"/>
          </w:tcPr>
          <w:p w:rsidR="000C05E8" w:rsidRPr="008347DF" w:rsidRDefault="000C05E8" w:rsidP="000C05E8">
            <w:pPr>
              <w:jc w:val="center"/>
            </w:pPr>
            <w:r w:rsidRPr="008347DF">
              <w:t>ZAJTRK</w:t>
            </w:r>
          </w:p>
        </w:tc>
        <w:tc>
          <w:tcPr>
            <w:tcW w:w="1903" w:type="dxa"/>
            <w:shd w:val="clear" w:color="auto" w:fill="FF5D37"/>
            <w:vAlign w:val="center"/>
          </w:tcPr>
          <w:p w:rsidR="000C05E8" w:rsidRPr="008347DF" w:rsidRDefault="000C05E8" w:rsidP="000C05E8">
            <w:pPr>
              <w:jc w:val="center"/>
            </w:pPr>
            <w:r w:rsidRPr="008347DF">
              <w:t>MALICA</w:t>
            </w:r>
          </w:p>
        </w:tc>
        <w:tc>
          <w:tcPr>
            <w:tcW w:w="1957" w:type="dxa"/>
            <w:shd w:val="clear" w:color="auto" w:fill="FF5D37"/>
            <w:vAlign w:val="center"/>
          </w:tcPr>
          <w:p w:rsidR="000C05E8" w:rsidRPr="008347DF" w:rsidRDefault="000C05E8" w:rsidP="000C05E8">
            <w:pPr>
              <w:jc w:val="center"/>
            </w:pPr>
            <w:r w:rsidRPr="008347DF">
              <w:t>KOSILO</w:t>
            </w:r>
          </w:p>
        </w:tc>
        <w:tc>
          <w:tcPr>
            <w:tcW w:w="1958" w:type="dxa"/>
            <w:shd w:val="clear" w:color="auto" w:fill="FF5D37"/>
            <w:vAlign w:val="center"/>
          </w:tcPr>
          <w:p w:rsidR="000C05E8" w:rsidRPr="008347DF" w:rsidRDefault="000C05E8" w:rsidP="000C05E8">
            <w:pPr>
              <w:jc w:val="center"/>
            </w:pPr>
            <w:r w:rsidRPr="008347DF">
              <w:t>POPOLDANSKA MALICA</w:t>
            </w:r>
          </w:p>
        </w:tc>
      </w:tr>
      <w:tr w:rsidR="007B2131" w:rsidTr="008347DF">
        <w:tc>
          <w:tcPr>
            <w:tcW w:w="1129" w:type="dxa"/>
            <w:shd w:val="clear" w:color="auto" w:fill="FF5D37"/>
          </w:tcPr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PON</w:t>
            </w:r>
          </w:p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16.12.</w:t>
            </w:r>
          </w:p>
        </w:tc>
        <w:tc>
          <w:tcPr>
            <w:tcW w:w="1418" w:type="dxa"/>
          </w:tcPr>
          <w:p w:rsidR="007B2131" w:rsidRDefault="00217FD1" w:rsidP="007B2131">
            <w:r>
              <w:t>EKO SUHO SADJE KRHLJI</w:t>
            </w:r>
          </w:p>
        </w:tc>
        <w:tc>
          <w:tcPr>
            <w:tcW w:w="2091" w:type="dxa"/>
          </w:tcPr>
          <w:p w:rsidR="007B2131" w:rsidRDefault="007B2131" w:rsidP="007B2131">
            <w:r>
              <w:t>Rženi kruh, maslo (L), marmelada, sadni čaj</w:t>
            </w:r>
          </w:p>
        </w:tc>
        <w:tc>
          <w:tcPr>
            <w:tcW w:w="1903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EKO POLNOZRNAT MLEČNI ZDROB, kakavov posip (G), hruška</w:t>
            </w:r>
          </w:p>
        </w:tc>
        <w:tc>
          <w:tcPr>
            <w:tcW w:w="1957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 w:rsidRPr="0072537B">
              <w:rPr>
                <w:sz w:val="24"/>
                <w:szCs w:val="24"/>
              </w:rPr>
              <w:t>Kokošja juha z zvezdicami (G, Z), lazanja (G), zelena solata s korenčkom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2131" w:rsidRPr="0084365B" w:rsidRDefault="007B2131" w:rsidP="007B2131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Koruzni kruh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sl-SI"/>
              </w:rPr>
              <w:t>(G, S</w:t>
            </w:r>
            <w:r w:rsidRPr="00947E09">
              <w:rPr>
                <w:rFonts w:ascii="Calibri" w:eastAsia="Times New Roman" w:hAnsi="Calibri" w:cs="Calibri"/>
                <w:sz w:val="20"/>
                <w:szCs w:val="20"/>
                <w:lang w:eastAsia="sl-SI"/>
              </w:rPr>
              <w:t>)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, sirni namaz (L)</w:t>
            </w:r>
            <w:r w:rsidRPr="009A71BE"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,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 xml:space="preserve"> kisla kumarica</w:t>
            </w:r>
          </w:p>
        </w:tc>
      </w:tr>
      <w:tr w:rsidR="007B2131" w:rsidTr="008347DF">
        <w:tc>
          <w:tcPr>
            <w:tcW w:w="1129" w:type="dxa"/>
            <w:shd w:val="clear" w:color="auto" w:fill="FF5D37"/>
          </w:tcPr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TOR</w:t>
            </w:r>
          </w:p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17.12.</w:t>
            </w:r>
          </w:p>
          <w:p w:rsidR="007B2131" w:rsidRPr="008347DF" w:rsidRDefault="007B2131" w:rsidP="007B213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7B2131" w:rsidRPr="00217FD1" w:rsidRDefault="00217FD1" w:rsidP="007B2131">
            <w:pPr>
              <w:rPr>
                <w:color w:val="00B050"/>
              </w:rPr>
            </w:pPr>
            <w:r w:rsidRPr="00217FD1">
              <w:rPr>
                <w:color w:val="00B050"/>
              </w:rPr>
              <w:t>EKO MLEKO</w:t>
            </w:r>
          </w:p>
        </w:tc>
        <w:tc>
          <w:tcPr>
            <w:tcW w:w="2091" w:type="dxa"/>
          </w:tcPr>
          <w:p w:rsidR="007B2131" w:rsidRDefault="007B2131" w:rsidP="007B2131">
            <w:r w:rsidRPr="00B24476">
              <w:t xml:space="preserve">Pražena jajčka (J), mini temna </w:t>
            </w:r>
            <w:proofErr w:type="spellStart"/>
            <w:r w:rsidRPr="00B24476">
              <w:t>bombetka</w:t>
            </w:r>
            <w:proofErr w:type="spellEnd"/>
            <w:r w:rsidRPr="00B24476">
              <w:t xml:space="preserve"> (G, S), zeliščni čaj</w:t>
            </w:r>
          </w:p>
        </w:tc>
        <w:tc>
          <w:tcPr>
            <w:tcW w:w="1903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DOMAČ KOKOŠJI NAMAZ (L), koruzni kruh (G, S), </w:t>
            </w:r>
            <w:bookmarkStart w:id="0" w:name="_GoBack"/>
            <w:r w:rsidRPr="005F0759">
              <w:rPr>
                <w:color w:val="00B050"/>
                <w:sz w:val="24"/>
                <w:szCs w:val="24"/>
              </w:rPr>
              <w:t>korenček</w:t>
            </w:r>
            <w:bookmarkEnd w:id="0"/>
            <w:r>
              <w:rPr>
                <w:sz w:val="24"/>
                <w:szCs w:val="24"/>
              </w:rPr>
              <w:t>, zeliščni čaj z medom</w:t>
            </w:r>
          </w:p>
        </w:tc>
        <w:tc>
          <w:tcPr>
            <w:tcW w:w="1957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Fižolova juha, piščančje krače v zelenjavni omaki, maslen krompir, kitajsko zelje v solati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2131" w:rsidRPr="001A3BAD" w:rsidRDefault="007B2131" w:rsidP="007B2131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jabolčni zavitek (G, L), Klementina</w:t>
            </w:r>
          </w:p>
        </w:tc>
      </w:tr>
      <w:tr w:rsidR="008347DF" w:rsidTr="008347DF">
        <w:tc>
          <w:tcPr>
            <w:tcW w:w="1129" w:type="dxa"/>
            <w:shd w:val="clear" w:color="auto" w:fill="FF5D37"/>
          </w:tcPr>
          <w:p w:rsidR="008347DF" w:rsidRPr="008347DF" w:rsidRDefault="008347DF" w:rsidP="008347DF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SRE</w:t>
            </w:r>
          </w:p>
          <w:p w:rsidR="008347DF" w:rsidRPr="008347DF" w:rsidRDefault="008347DF" w:rsidP="008347DF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18.12.</w:t>
            </w:r>
          </w:p>
        </w:tc>
        <w:tc>
          <w:tcPr>
            <w:tcW w:w="1418" w:type="dxa"/>
          </w:tcPr>
          <w:p w:rsidR="008347DF" w:rsidRPr="00217FD1" w:rsidRDefault="008347DF" w:rsidP="008347DF">
            <w:pPr>
              <w:rPr>
                <w:color w:val="00B050"/>
              </w:rPr>
            </w:pPr>
          </w:p>
        </w:tc>
        <w:tc>
          <w:tcPr>
            <w:tcW w:w="2091" w:type="dxa"/>
          </w:tcPr>
          <w:p w:rsidR="008347DF" w:rsidRDefault="008347DF" w:rsidP="008347DF">
            <w:r w:rsidRPr="00B24476">
              <w:t>Hrenovka, temni kruh (G, S), sadni čaj</w:t>
            </w:r>
          </w:p>
        </w:tc>
        <w:tc>
          <w:tcPr>
            <w:tcW w:w="1903" w:type="dxa"/>
          </w:tcPr>
          <w:p w:rsidR="008347DF" w:rsidRPr="00CD7294" w:rsidRDefault="008347DF" w:rsidP="008347DF">
            <w:pPr>
              <w:rPr>
                <w:sz w:val="24"/>
                <w:szCs w:val="24"/>
              </w:rPr>
            </w:pPr>
            <w:r w:rsidRPr="00676D0E">
              <w:rPr>
                <w:sz w:val="24"/>
                <w:szCs w:val="24"/>
              </w:rPr>
              <w:t>Pečene perutničke, polnozrnati kruh (G, S, Se), kisla paprika, zeliščni čaj z medom</w:t>
            </w:r>
          </w:p>
        </w:tc>
        <w:tc>
          <w:tcPr>
            <w:tcW w:w="1957" w:type="dxa"/>
          </w:tcPr>
          <w:p w:rsidR="008347DF" w:rsidRPr="00CD7294" w:rsidRDefault="008347DF" w:rsidP="008347D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Želodčkova</w:t>
            </w:r>
            <w:proofErr w:type="spellEnd"/>
            <w:r>
              <w:rPr>
                <w:sz w:val="24"/>
                <w:szCs w:val="24"/>
              </w:rPr>
              <w:t xml:space="preserve"> kisla juha , palačinke z marmelado, </w:t>
            </w:r>
            <w:r w:rsidRPr="005F0759">
              <w:rPr>
                <w:color w:val="00B050"/>
                <w:sz w:val="24"/>
                <w:szCs w:val="24"/>
              </w:rPr>
              <w:t>DOMAČ JABOLČNI KOMPOT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47DF" w:rsidRPr="005B38D8" w:rsidRDefault="008347DF" w:rsidP="008347DF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 w:rsidRPr="0084365B"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Sadni jogurt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 xml:space="preserve"> 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(L</w:t>
            </w:r>
            <w:r w:rsidRPr="005B38D8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)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 xml:space="preserve">, makova štručka (G, S) </w:t>
            </w:r>
          </w:p>
        </w:tc>
      </w:tr>
      <w:tr w:rsidR="008347DF" w:rsidTr="008347DF">
        <w:tc>
          <w:tcPr>
            <w:tcW w:w="1129" w:type="dxa"/>
            <w:shd w:val="clear" w:color="auto" w:fill="FF5D37"/>
          </w:tcPr>
          <w:p w:rsidR="008347DF" w:rsidRPr="008347DF" w:rsidRDefault="008347DF" w:rsidP="008347DF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ČET</w:t>
            </w:r>
          </w:p>
          <w:p w:rsidR="008347DF" w:rsidRPr="008347DF" w:rsidRDefault="008347DF" w:rsidP="008347DF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19.12.</w:t>
            </w:r>
          </w:p>
        </w:tc>
        <w:tc>
          <w:tcPr>
            <w:tcW w:w="1418" w:type="dxa"/>
          </w:tcPr>
          <w:p w:rsidR="008347DF" w:rsidRPr="00217FD1" w:rsidRDefault="008347DF" w:rsidP="008347DF">
            <w:pPr>
              <w:rPr>
                <w:color w:val="00B050"/>
              </w:rPr>
            </w:pPr>
          </w:p>
        </w:tc>
        <w:tc>
          <w:tcPr>
            <w:tcW w:w="2091" w:type="dxa"/>
          </w:tcPr>
          <w:p w:rsidR="008347DF" w:rsidRDefault="008347DF" w:rsidP="008347DF"/>
          <w:p w:rsidR="008347DF" w:rsidRDefault="008347DF" w:rsidP="008347DF">
            <w:r w:rsidRPr="00B24476">
              <w:t>Koruzni kruh (G, S), sirni namaz (L), paprika, sok</w:t>
            </w:r>
          </w:p>
        </w:tc>
        <w:tc>
          <w:tcPr>
            <w:tcW w:w="1903" w:type="dxa"/>
          </w:tcPr>
          <w:p w:rsidR="008347DF" w:rsidRDefault="008347DF" w:rsidP="008347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Polnozrnati kruh (G, S, Se), maslo (L), med, ringlo, bela kava (G, L)</w:t>
            </w:r>
          </w:p>
          <w:p w:rsidR="008347DF" w:rsidRPr="00CD7294" w:rsidRDefault="008347DF" w:rsidP="008347DF">
            <w:pPr>
              <w:rPr>
                <w:sz w:val="24"/>
                <w:szCs w:val="24"/>
              </w:rPr>
            </w:pPr>
          </w:p>
        </w:tc>
        <w:tc>
          <w:tcPr>
            <w:tcW w:w="1957" w:type="dxa"/>
          </w:tcPr>
          <w:p w:rsidR="008347DF" w:rsidRPr="00CD7294" w:rsidRDefault="008347DF" w:rsidP="008347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Kostna juha z vlivanci (J, G, Z), rižota s svinjskim mesom in sezonsko zelenjavo, zeljnata solata 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47DF" w:rsidRDefault="008347DF" w:rsidP="008347DF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Šunka sir štručka (G, S, L), kivi</w:t>
            </w:r>
          </w:p>
          <w:p w:rsidR="008347DF" w:rsidRDefault="008347DF" w:rsidP="008347DF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</w:p>
          <w:p w:rsidR="008347DF" w:rsidRPr="001A3BAD" w:rsidRDefault="008347DF" w:rsidP="008347DF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</w:p>
        </w:tc>
      </w:tr>
      <w:tr w:rsidR="007B2131" w:rsidTr="008347DF">
        <w:tc>
          <w:tcPr>
            <w:tcW w:w="1129" w:type="dxa"/>
            <w:shd w:val="clear" w:color="auto" w:fill="FF5D37"/>
          </w:tcPr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PET</w:t>
            </w:r>
          </w:p>
          <w:p w:rsidR="007B2131" w:rsidRPr="008347DF" w:rsidRDefault="007B2131" w:rsidP="007B2131">
            <w:pPr>
              <w:rPr>
                <w:sz w:val="24"/>
                <w:szCs w:val="24"/>
              </w:rPr>
            </w:pPr>
            <w:r w:rsidRPr="008347DF">
              <w:rPr>
                <w:sz w:val="24"/>
                <w:szCs w:val="24"/>
              </w:rPr>
              <w:t>20.12.</w:t>
            </w:r>
          </w:p>
        </w:tc>
        <w:tc>
          <w:tcPr>
            <w:tcW w:w="1418" w:type="dxa"/>
          </w:tcPr>
          <w:p w:rsidR="007B2131" w:rsidRPr="00217FD1" w:rsidRDefault="00217FD1" w:rsidP="007B2131">
            <w:pPr>
              <w:rPr>
                <w:color w:val="00B050"/>
              </w:rPr>
            </w:pPr>
            <w:r w:rsidRPr="00217FD1">
              <w:rPr>
                <w:color w:val="00B050"/>
              </w:rPr>
              <w:t>JABOLKA</w:t>
            </w:r>
          </w:p>
        </w:tc>
        <w:tc>
          <w:tcPr>
            <w:tcW w:w="2091" w:type="dxa"/>
          </w:tcPr>
          <w:p w:rsidR="007B2131" w:rsidRDefault="007B2131" w:rsidP="007B2131">
            <w:r>
              <w:t>Mleko (L), kosmiči (G, S), banana</w:t>
            </w:r>
          </w:p>
          <w:p w:rsidR="007B2131" w:rsidRDefault="007B2131" w:rsidP="007B2131"/>
          <w:p w:rsidR="007B2131" w:rsidRDefault="007B2131" w:rsidP="007B2131">
            <w:r>
              <w:t>BREZMESNI DAN</w:t>
            </w:r>
          </w:p>
        </w:tc>
        <w:tc>
          <w:tcPr>
            <w:tcW w:w="1903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 w:rsidRPr="00676D0E">
              <w:rPr>
                <w:sz w:val="24"/>
                <w:szCs w:val="24"/>
              </w:rPr>
              <w:t xml:space="preserve">Ajdov kruh (G, S), kisla smetana (L), EKO VIŠNJEVA MARMELADA, bela kava (G, L), </w:t>
            </w:r>
            <w:r>
              <w:rPr>
                <w:sz w:val="24"/>
                <w:szCs w:val="24"/>
              </w:rPr>
              <w:t>kivi</w:t>
            </w:r>
          </w:p>
        </w:tc>
        <w:tc>
          <w:tcPr>
            <w:tcW w:w="1957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Cvetačna kremna juha, EKO TEMNE POLNOVREDNE TESTENINE, lososova omaka (</w:t>
            </w:r>
            <w:proofErr w:type="spellStart"/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 xml:space="preserve">, L), zelena solata s koruzo 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B2131" w:rsidRPr="001A3BAD" w:rsidRDefault="007B2131" w:rsidP="007B2131">
            <w:pPr>
              <w:spacing w:line="192" w:lineRule="auto"/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Rženi kruh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(G, S</w:t>
            </w:r>
            <w:r w:rsidRPr="005B38D8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)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, kisla smetana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(L</w:t>
            </w:r>
            <w:r w:rsidRPr="005B38D8">
              <w:rPr>
                <w:rFonts w:ascii="Calibri" w:eastAsia="Times New Roman" w:hAnsi="Calibri" w:cs="Times New Roman"/>
                <w:sz w:val="20"/>
                <w:szCs w:val="20"/>
                <w:lang w:eastAsia="sl-SI"/>
              </w:rPr>
              <w:t>)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sl-SI"/>
              </w:rPr>
              <w:t>, mešana marmelada, sadni čaj</w:t>
            </w:r>
          </w:p>
        </w:tc>
      </w:tr>
    </w:tbl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A5174D" w:rsidRPr="00226411" w:rsidRDefault="00226411" w:rsidP="0022641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Z zeleni pisavo: LOKALNO PRIDELANO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A5174D" w:rsidRDefault="00A5174D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487EE6" w:rsidRDefault="00487EE6" w:rsidP="00A5174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</w:p>
    <w:p w:rsidR="00550A8C" w:rsidRDefault="008347DF" w:rsidP="00A5174D">
      <w:pPr>
        <w:jc w:val="center"/>
      </w:pPr>
      <w:r>
        <w:rPr>
          <w:noProof/>
          <w:lang w:eastAsia="sl-SI"/>
        </w:rPr>
        <w:drawing>
          <wp:inline distT="0" distB="0" distL="0" distR="0" wp14:anchorId="0A6C1516" wp14:editId="6F7194DA">
            <wp:extent cx="3746500" cy="1257300"/>
            <wp:effectExtent l="0" t="0" r="6350" b="0"/>
            <wp:docPr id="12" name="Slika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mrea"/>
        <w:tblW w:w="10627" w:type="dxa"/>
        <w:tblLook w:val="04A0" w:firstRow="1" w:lastRow="0" w:firstColumn="1" w:lastColumn="0" w:noHBand="0" w:noVBand="1"/>
      </w:tblPr>
      <w:tblGrid>
        <w:gridCol w:w="846"/>
        <w:gridCol w:w="1475"/>
        <w:gridCol w:w="2076"/>
        <w:gridCol w:w="2077"/>
        <w:gridCol w:w="2076"/>
        <w:gridCol w:w="2077"/>
      </w:tblGrid>
      <w:tr w:rsidR="006A7029" w:rsidTr="008347DF">
        <w:tc>
          <w:tcPr>
            <w:tcW w:w="846" w:type="dxa"/>
            <w:shd w:val="clear" w:color="auto" w:fill="FF5D37"/>
            <w:vAlign w:val="center"/>
          </w:tcPr>
          <w:p w:rsidR="009A5789" w:rsidRPr="008347DF" w:rsidRDefault="009A5789" w:rsidP="00C85A2B">
            <w:pPr>
              <w:jc w:val="center"/>
            </w:pPr>
            <w:bookmarkStart w:id="1" w:name="_Hlk17368710"/>
            <w:r w:rsidRPr="008347DF">
              <w:lastRenderedPageBreak/>
              <w:t>DAN</w:t>
            </w:r>
          </w:p>
        </w:tc>
        <w:tc>
          <w:tcPr>
            <w:tcW w:w="1475" w:type="dxa"/>
            <w:shd w:val="clear" w:color="auto" w:fill="FF5D37"/>
          </w:tcPr>
          <w:p w:rsidR="009A5789" w:rsidRPr="008347DF" w:rsidRDefault="009A5789" w:rsidP="00C85A2B">
            <w:pPr>
              <w:jc w:val="center"/>
            </w:pPr>
            <w:r w:rsidRPr="008347DF">
              <w:t>SHEMA ŠS IN M</w:t>
            </w:r>
          </w:p>
        </w:tc>
        <w:tc>
          <w:tcPr>
            <w:tcW w:w="2076" w:type="dxa"/>
            <w:shd w:val="clear" w:color="auto" w:fill="FF5D37"/>
            <w:vAlign w:val="center"/>
          </w:tcPr>
          <w:p w:rsidR="009A5789" w:rsidRPr="008347DF" w:rsidRDefault="009A5789" w:rsidP="00C85A2B">
            <w:pPr>
              <w:jc w:val="center"/>
            </w:pPr>
            <w:r w:rsidRPr="008347DF">
              <w:t>ZAJTRK</w:t>
            </w:r>
          </w:p>
        </w:tc>
        <w:tc>
          <w:tcPr>
            <w:tcW w:w="2077" w:type="dxa"/>
            <w:shd w:val="clear" w:color="auto" w:fill="FF5D37"/>
            <w:vAlign w:val="center"/>
          </w:tcPr>
          <w:p w:rsidR="009A5789" w:rsidRPr="008347DF" w:rsidRDefault="009A5789" w:rsidP="00C85A2B">
            <w:pPr>
              <w:jc w:val="center"/>
            </w:pPr>
            <w:r w:rsidRPr="008347DF">
              <w:t>MALICA</w:t>
            </w:r>
          </w:p>
        </w:tc>
        <w:tc>
          <w:tcPr>
            <w:tcW w:w="2076" w:type="dxa"/>
            <w:shd w:val="clear" w:color="auto" w:fill="FF5D37"/>
            <w:vAlign w:val="center"/>
          </w:tcPr>
          <w:p w:rsidR="009A5789" w:rsidRPr="008347DF" w:rsidRDefault="009A5789" w:rsidP="00C85A2B">
            <w:pPr>
              <w:jc w:val="center"/>
            </w:pPr>
            <w:r w:rsidRPr="008347DF">
              <w:t>KOSILO</w:t>
            </w:r>
          </w:p>
        </w:tc>
        <w:tc>
          <w:tcPr>
            <w:tcW w:w="2077" w:type="dxa"/>
            <w:shd w:val="clear" w:color="auto" w:fill="FF5D37"/>
            <w:vAlign w:val="center"/>
          </w:tcPr>
          <w:p w:rsidR="009A5789" w:rsidRPr="008347DF" w:rsidRDefault="009A5789" w:rsidP="00C85A2B">
            <w:pPr>
              <w:jc w:val="center"/>
            </w:pPr>
            <w:r w:rsidRPr="008347DF">
              <w:t>POPOLDANSKA MALICA</w:t>
            </w:r>
          </w:p>
        </w:tc>
      </w:tr>
      <w:bookmarkEnd w:id="1"/>
      <w:tr w:rsidR="007B2131" w:rsidRPr="0064443B" w:rsidTr="008347DF">
        <w:tc>
          <w:tcPr>
            <w:tcW w:w="846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PON</w:t>
            </w:r>
          </w:p>
          <w:p w:rsidR="007B2131" w:rsidRPr="00CD7294" w:rsidRDefault="007B2131" w:rsidP="007B2131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3</w:t>
            </w:r>
            <w:r w:rsidRPr="00CD7294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1475" w:type="dxa"/>
            <w:shd w:val="clear" w:color="auto" w:fill="auto"/>
          </w:tcPr>
          <w:p w:rsidR="007B2131" w:rsidRDefault="007B2131" w:rsidP="007B2131"/>
        </w:tc>
        <w:tc>
          <w:tcPr>
            <w:tcW w:w="2076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Jogurt (G, S), banana</w:t>
            </w:r>
          </w:p>
        </w:tc>
        <w:tc>
          <w:tcPr>
            <w:tcW w:w="2077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Pica (G, L, S), čaj, suh</w:t>
            </w:r>
            <w:r w:rsidR="00670AB3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jabol</w:t>
            </w:r>
            <w:r w:rsidR="00670AB3">
              <w:rPr>
                <w:sz w:val="24"/>
                <w:szCs w:val="24"/>
              </w:rPr>
              <w:t>čni krhlji</w:t>
            </w:r>
          </w:p>
        </w:tc>
        <w:tc>
          <w:tcPr>
            <w:tcW w:w="2076" w:type="dxa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Gobova juha (L), puranji zrezek po dunajsko (G, L; J), krompir v kosih, francoska solata</w:t>
            </w:r>
          </w:p>
        </w:tc>
        <w:tc>
          <w:tcPr>
            <w:tcW w:w="2077" w:type="dxa"/>
          </w:tcPr>
          <w:p w:rsidR="007B2131" w:rsidRPr="00CD7294" w:rsidRDefault="005A6DA3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Koruzni kruh (G, S), sirni namaz z zelišči (L)</w:t>
            </w:r>
          </w:p>
        </w:tc>
      </w:tr>
      <w:tr w:rsidR="005A6DA3" w:rsidRPr="0064443B" w:rsidTr="006E6156">
        <w:tc>
          <w:tcPr>
            <w:tcW w:w="846" w:type="dxa"/>
            <w:shd w:val="clear" w:color="auto" w:fill="FF5D37"/>
          </w:tcPr>
          <w:p w:rsidR="005A6DA3" w:rsidRPr="00CD7294" w:rsidRDefault="005A6DA3" w:rsidP="005A6DA3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TOR</w:t>
            </w:r>
          </w:p>
          <w:p w:rsidR="005A6DA3" w:rsidRPr="00CD7294" w:rsidRDefault="005A6DA3" w:rsidP="005A6DA3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  <w:r w:rsidRPr="00CD7294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2</w:t>
            </w:r>
            <w:r w:rsidRPr="00CD7294">
              <w:rPr>
                <w:sz w:val="24"/>
                <w:szCs w:val="24"/>
              </w:rPr>
              <w:t>.</w:t>
            </w:r>
          </w:p>
          <w:p w:rsidR="005A6DA3" w:rsidRPr="00CD7294" w:rsidRDefault="005A6DA3" w:rsidP="005A6DA3">
            <w:pPr>
              <w:rPr>
                <w:sz w:val="24"/>
                <w:szCs w:val="24"/>
              </w:rPr>
            </w:pPr>
          </w:p>
        </w:tc>
        <w:tc>
          <w:tcPr>
            <w:tcW w:w="1475" w:type="dxa"/>
            <w:shd w:val="clear" w:color="auto" w:fill="FF5D37"/>
          </w:tcPr>
          <w:p w:rsidR="005A6DA3" w:rsidRPr="002B366A" w:rsidRDefault="005A6DA3" w:rsidP="005A6DA3"/>
        </w:tc>
        <w:tc>
          <w:tcPr>
            <w:tcW w:w="2076" w:type="dxa"/>
            <w:shd w:val="clear" w:color="auto" w:fill="FF5D37"/>
          </w:tcPr>
          <w:p w:rsidR="005A6DA3" w:rsidRPr="00CD7294" w:rsidRDefault="005A6DA3" w:rsidP="005A6D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  <w:tc>
          <w:tcPr>
            <w:tcW w:w="2077" w:type="dxa"/>
            <w:shd w:val="clear" w:color="auto" w:fill="FF5D37"/>
          </w:tcPr>
          <w:p w:rsidR="005A6DA3" w:rsidRPr="00CD7294" w:rsidRDefault="005A6DA3" w:rsidP="005A6D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  <w:tc>
          <w:tcPr>
            <w:tcW w:w="2076" w:type="dxa"/>
            <w:shd w:val="clear" w:color="auto" w:fill="FF5D37"/>
          </w:tcPr>
          <w:p w:rsidR="005A6DA3" w:rsidRPr="00CD7294" w:rsidRDefault="005A6DA3" w:rsidP="005A6D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  <w:tc>
          <w:tcPr>
            <w:tcW w:w="2077" w:type="dxa"/>
            <w:shd w:val="clear" w:color="auto" w:fill="FF5D37"/>
          </w:tcPr>
          <w:p w:rsidR="005A6DA3" w:rsidRPr="00CD7294" w:rsidRDefault="005A6DA3" w:rsidP="005A6D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</w:tr>
      <w:tr w:rsidR="007B2131" w:rsidRPr="0064443B" w:rsidTr="008347DF">
        <w:tc>
          <w:tcPr>
            <w:tcW w:w="846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SRE</w:t>
            </w:r>
          </w:p>
          <w:p w:rsidR="007B2131" w:rsidRPr="00CD7294" w:rsidRDefault="007B2131" w:rsidP="007B2131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  <w:r w:rsidRPr="00CD7294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1475" w:type="dxa"/>
            <w:shd w:val="clear" w:color="auto" w:fill="FF5D37"/>
          </w:tcPr>
          <w:p w:rsidR="007B2131" w:rsidRPr="002B366A" w:rsidRDefault="007B2131" w:rsidP="007B2131"/>
        </w:tc>
        <w:tc>
          <w:tcPr>
            <w:tcW w:w="2076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  <w:tc>
          <w:tcPr>
            <w:tcW w:w="2077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  <w:tc>
          <w:tcPr>
            <w:tcW w:w="2076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  <w:tc>
          <w:tcPr>
            <w:tcW w:w="2077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</w:tr>
      <w:tr w:rsidR="007B2131" w:rsidRPr="0064443B" w:rsidTr="008347DF">
        <w:tc>
          <w:tcPr>
            <w:tcW w:w="846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ČET</w:t>
            </w:r>
          </w:p>
          <w:p w:rsidR="007B2131" w:rsidRPr="00CD7294" w:rsidRDefault="007B2131" w:rsidP="007B2131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  <w:r w:rsidRPr="00CD7294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1475" w:type="dxa"/>
            <w:shd w:val="clear" w:color="auto" w:fill="FF5D37"/>
          </w:tcPr>
          <w:p w:rsidR="007B2131" w:rsidRPr="002B366A" w:rsidRDefault="007B2131" w:rsidP="007B2131"/>
        </w:tc>
        <w:tc>
          <w:tcPr>
            <w:tcW w:w="2076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  <w:tc>
          <w:tcPr>
            <w:tcW w:w="2077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  <w:tc>
          <w:tcPr>
            <w:tcW w:w="2076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  <w:tc>
          <w:tcPr>
            <w:tcW w:w="2077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</w:tr>
      <w:tr w:rsidR="007B2131" w:rsidRPr="0064443B" w:rsidTr="008347DF">
        <w:tc>
          <w:tcPr>
            <w:tcW w:w="846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PET</w:t>
            </w:r>
          </w:p>
          <w:p w:rsidR="007B2131" w:rsidRPr="00CD7294" w:rsidRDefault="007B2131" w:rsidP="007B2131">
            <w:pPr>
              <w:rPr>
                <w:sz w:val="24"/>
                <w:szCs w:val="24"/>
              </w:rPr>
            </w:pPr>
            <w:r w:rsidRPr="00CD729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  <w:r w:rsidRPr="00CD7294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2</w:t>
            </w:r>
            <w:r w:rsidRPr="00CD7294">
              <w:rPr>
                <w:sz w:val="24"/>
                <w:szCs w:val="24"/>
              </w:rPr>
              <w:t>.</w:t>
            </w:r>
          </w:p>
        </w:tc>
        <w:tc>
          <w:tcPr>
            <w:tcW w:w="1475" w:type="dxa"/>
            <w:shd w:val="clear" w:color="auto" w:fill="FF5D37"/>
          </w:tcPr>
          <w:p w:rsidR="007B2131" w:rsidRDefault="007B2131" w:rsidP="007B2131"/>
        </w:tc>
        <w:tc>
          <w:tcPr>
            <w:tcW w:w="2076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  <w:tc>
          <w:tcPr>
            <w:tcW w:w="2077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  <w:tc>
          <w:tcPr>
            <w:tcW w:w="2076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  <w:tc>
          <w:tcPr>
            <w:tcW w:w="2077" w:type="dxa"/>
            <w:shd w:val="clear" w:color="auto" w:fill="FF5D37"/>
          </w:tcPr>
          <w:p w:rsidR="007B2131" w:rsidRPr="00CD7294" w:rsidRDefault="007B2131" w:rsidP="007B21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POČITNICE</w:t>
            </w:r>
          </w:p>
        </w:tc>
      </w:tr>
    </w:tbl>
    <w:p w:rsidR="000C05E8" w:rsidRDefault="000C05E8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</w:p>
    <w:p w:rsidR="00487EE6" w:rsidRDefault="00487EE6" w:rsidP="004E07EC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DOBER TEK</w:t>
      </w:r>
    </w:p>
    <w:p w:rsidR="00487EE6" w:rsidRDefault="00487EE6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 xml:space="preserve">PRIDRŽUJEMO SI PRAVICODO SPREMEMBE JEDILNIKA ZARADI DOBAVE SUROVIN DOBAVITELJEV in PRILAGODTIVE JEDILNIKA STAROSTI OTROK. </w:t>
      </w:r>
    </w:p>
    <w:p w:rsidR="00487EE6" w:rsidRDefault="00487EE6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0000"/>
          <w:sz w:val="16"/>
          <w:szCs w:val="16"/>
          <w:lang w:eastAsia="sl-SI"/>
        </w:rPr>
        <w:t>DNEVNO JE OTROKOM NA VOLJO VODA ALI ČAJ.</w:t>
      </w:r>
    </w:p>
    <w:p w:rsidR="00487EE6" w:rsidRPr="00226411" w:rsidRDefault="00226411" w:rsidP="0022641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</w:pPr>
      <w:r>
        <w:rPr>
          <w:rFonts w:ascii="Comic Sans MS" w:eastAsia="Times New Roman" w:hAnsi="Comic Sans MS" w:cs="Times New Roman"/>
          <w:color w:val="00B050"/>
          <w:sz w:val="16"/>
          <w:szCs w:val="16"/>
          <w:lang w:eastAsia="sl-SI"/>
        </w:rPr>
        <w:t>Z zeleni pisavo: LOKALNO PRIDELANO</w:t>
      </w:r>
    </w:p>
    <w:p w:rsidR="00487EE6" w:rsidRDefault="00487EE6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LEGENDA: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snovi ali proizvodi, ki povzročajo alergijo ali preobčutljivost:</w:t>
      </w:r>
    </w:p>
    <w:p w:rsidR="00487EE6" w:rsidRDefault="00487EE6" w:rsidP="00487EE6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Žita, ki vsebujejo gluten,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R.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Raki in proizvodi iz rakov,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J.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Jajca in proizvodi iz jajc, </w:t>
      </w:r>
      <w:proofErr w:type="spellStart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>Ri</w:t>
      </w:r>
      <w:proofErr w:type="spellEnd"/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Ribe in proizvodi iz rib,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A.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Arašid (kikiriki) in proizvodi iz arašidov,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Zrnje soje in</w:t>
      </w:r>
    </w:p>
    <w:p w:rsidR="00487EE6" w:rsidRPr="00D52C6B" w:rsidRDefault="00487EE6" w:rsidP="00D52C6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</w:pP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proizvodi iz soje,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L.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Mleko in mlečni izdelki (vsebujejo laktozo),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Oreški,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Z.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Listna zelena in proizvodi iz nje,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Go.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Gorčično seme ali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Se.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Sezamovo seme ali proizvodi iz njega, </w:t>
      </w:r>
      <w:r>
        <w:rPr>
          <w:rFonts w:ascii="Comic Sans MS" w:eastAsia="Calibri" w:hAnsi="Comic Sans MS" w:cs="Arial,Bold"/>
          <w:b/>
          <w:bCs/>
          <w:color w:val="2E74B5"/>
          <w:sz w:val="12"/>
          <w:szCs w:val="12"/>
          <w:lang w:eastAsia="sl-SI"/>
        </w:rPr>
        <w:t xml:space="preserve">Ž.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Žveplov dioksid ali sulfiti v koncentraciji (več kot 10 mg/kg ali 10 mg/l glede na skupni SO2),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B.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 xml:space="preserve">Volčji bob in proizvodi iz njega, </w:t>
      </w:r>
      <w:r>
        <w:rPr>
          <w:rFonts w:ascii="Comic Sans MS" w:eastAsia="Calibri" w:hAnsi="Comic Sans MS" w:cs="Arial"/>
          <w:b/>
          <w:bCs/>
          <w:color w:val="2E74B5"/>
          <w:sz w:val="12"/>
          <w:szCs w:val="12"/>
          <w:lang w:eastAsia="sl-SI"/>
        </w:rPr>
        <w:t xml:space="preserve">M. </w:t>
      </w:r>
      <w:r>
        <w:rPr>
          <w:rFonts w:ascii="Comic Sans MS" w:eastAsia="Calibri" w:hAnsi="Comic Sans MS" w:cs="Arial"/>
          <w:color w:val="2E74B5"/>
          <w:sz w:val="12"/>
          <w:szCs w:val="12"/>
          <w:lang w:eastAsia="sl-SI"/>
        </w:rPr>
        <w:t>Mehkužci in proizvodi iz njih.</w:t>
      </w:r>
    </w:p>
    <w:p w:rsidR="00BA0898" w:rsidRDefault="00D52C6B" w:rsidP="00A5174D">
      <w:pPr>
        <w:jc w:val="center"/>
      </w:pPr>
      <w:r>
        <w:t xml:space="preserve"> </w:t>
      </w:r>
    </w:p>
    <w:p w:rsidR="008347DF" w:rsidRDefault="008347DF" w:rsidP="008347DF">
      <w:pPr>
        <w:jc w:val="center"/>
        <w:rPr>
          <w:b/>
          <w:color w:val="FF0000"/>
          <w:sz w:val="144"/>
          <w:szCs w:val="144"/>
        </w:rPr>
      </w:pPr>
      <w:r w:rsidRPr="00CF227D">
        <w:rPr>
          <w:b/>
          <w:color w:val="FF0000"/>
          <w:sz w:val="144"/>
          <w:szCs w:val="144"/>
        </w:rPr>
        <w:t>POČITNICE</w:t>
      </w:r>
    </w:p>
    <w:p w:rsidR="008347DF" w:rsidRDefault="008347DF" w:rsidP="00A5174D">
      <w:pPr>
        <w:jc w:val="center"/>
      </w:pPr>
    </w:p>
    <w:p w:rsidR="008347DF" w:rsidRDefault="008347DF" w:rsidP="00A5174D">
      <w:pPr>
        <w:jc w:val="center"/>
      </w:pPr>
      <w:r>
        <w:rPr>
          <w:noProof/>
          <w:lang w:eastAsia="sl-SI"/>
        </w:rPr>
        <w:drawing>
          <wp:inline distT="0" distB="0" distL="0" distR="0" wp14:anchorId="52E8976F" wp14:editId="40065CDC">
            <wp:extent cx="4792435" cy="2516029"/>
            <wp:effectExtent l="0" t="0" r="8255" b="0"/>
            <wp:docPr id="5" name="Slika 5" descr="Image result for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ristmas 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83" cy="252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7DF" w:rsidSect="00A5174D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37AF" w:rsidRDefault="005D37AF" w:rsidP="005D37AF">
      <w:pPr>
        <w:spacing w:after="0" w:line="240" w:lineRule="auto"/>
      </w:pPr>
      <w:r>
        <w:separator/>
      </w:r>
    </w:p>
  </w:endnote>
  <w:endnote w:type="continuationSeparator" w:id="0">
    <w:p w:rsidR="005D37AF" w:rsidRDefault="005D37AF" w:rsidP="005D3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37AF" w:rsidRDefault="005D37AF" w:rsidP="005D37AF">
      <w:pPr>
        <w:spacing w:after="0" w:line="240" w:lineRule="auto"/>
      </w:pPr>
      <w:r>
        <w:separator/>
      </w:r>
    </w:p>
  </w:footnote>
  <w:footnote w:type="continuationSeparator" w:id="0">
    <w:p w:rsidR="005D37AF" w:rsidRDefault="005D37AF" w:rsidP="005D3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7AF" w:rsidRPr="00487EE6" w:rsidRDefault="008347DF" w:rsidP="00487EE6">
    <w:pPr>
      <w:jc w:val="center"/>
      <w:rPr>
        <w:b/>
        <w:sz w:val="28"/>
        <w:szCs w:val="28"/>
      </w:rPr>
    </w:pPr>
    <w:r>
      <w:rPr>
        <w:noProof/>
        <w:lang w:eastAsia="sl-SI"/>
      </w:rPr>
      <w:drawing>
        <wp:inline distT="0" distB="0" distL="0" distR="0" wp14:anchorId="4C673B48" wp14:editId="2F5A1492">
          <wp:extent cx="895350" cy="737870"/>
          <wp:effectExtent l="0" t="0" r="0" b="5080"/>
          <wp:docPr id="1" name="Slika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5350" cy="73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7EE6">
      <w:t xml:space="preserve"> </w:t>
    </w:r>
    <w:r w:rsidR="00487EE6" w:rsidRPr="00A5174D">
      <w:rPr>
        <w:b/>
        <w:sz w:val="28"/>
        <w:szCs w:val="28"/>
      </w:rPr>
      <w:t xml:space="preserve">JEDILNIK OSNOVNA ŠOLA </w:t>
    </w:r>
    <w:r w:rsidR="00487EE6">
      <w:rPr>
        <w:b/>
        <w:sz w:val="28"/>
        <w:szCs w:val="28"/>
      </w:rPr>
      <w:t>SVETA TROJICA</w:t>
    </w:r>
    <w:r w:rsidR="00A5174D">
      <w:t xml:space="preserve"> </w:t>
    </w:r>
    <w:r w:rsidR="000C05E8">
      <w:t xml:space="preserve">- </w:t>
    </w:r>
    <w:r>
      <w:rPr>
        <w:b/>
        <w:sz w:val="44"/>
        <w:szCs w:val="44"/>
      </w:rPr>
      <w:t>DECEMBER</w:t>
    </w:r>
    <w:r w:rsidR="00A5174D">
      <w:t xml:space="preserve">  </w:t>
    </w:r>
    <w:r>
      <w:rPr>
        <w:noProof/>
        <w:lang w:eastAsia="sl-SI"/>
      </w:rPr>
      <w:drawing>
        <wp:inline distT="0" distB="0" distL="0" distR="0" wp14:anchorId="4C673B48" wp14:editId="2F5A1492">
          <wp:extent cx="1019175" cy="775970"/>
          <wp:effectExtent l="0" t="0" r="9525" b="5080"/>
          <wp:docPr id="3" name="Slik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9175" cy="775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72D"/>
    <w:rsid w:val="0005045A"/>
    <w:rsid w:val="000A6210"/>
    <w:rsid w:val="000C05E8"/>
    <w:rsid w:val="001C0DAC"/>
    <w:rsid w:val="001D40CA"/>
    <w:rsid w:val="001F7D81"/>
    <w:rsid w:val="00200C7D"/>
    <w:rsid w:val="00217FD1"/>
    <w:rsid w:val="00225692"/>
    <w:rsid w:val="00226411"/>
    <w:rsid w:val="00231B7F"/>
    <w:rsid w:val="002339E8"/>
    <w:rsid w:val="00306D4C"/>
    <w:rsid w:val="00354952"/>
    <w:rsid w:val="003B74F3"/>
    <w:rsid w:val="003F03D6"/>
    <w:rsid w:val="003F4709"/>
    <w:rsid w:val="0040066C"/>
    <w:rsid w:val="00487EE6"/>
    <w:rsid w:val="004E07EC"/>
    <w:rsid w:val="00550A8C"/>
    <w:rsid w:val="005A6DA3"/>
    <w:rsid w:val="005B0738"/>
    <w:rsid w:val="005D3737"/>
    <w:rsid w:val="005D37AF"/>
    <w:rsid w:val="005F0759"/>
    <w:rsid w:val="00622B41"/>
    <w:rsid w:val="00633130"/>
    <w:rsid w:val="00663927"/>
    <w:rsid w:val="00670AB3"/>
    <w:rsid w:val="006A7029"/>
    <w:rsid w:val="006F04B5"/>
    <w:rsid w:val="00720E29"/>
    <w:rsid w:val="007249DB"/>
    <w:rsid w:val="00755DDC"/>
    <w:rsid w:val="00773DAE"/>
    <w:rsid w:val="00777A2C"/>
    <w:rsid w:val="007B2131"/>
    <w:rsid w:val="007B506A"/>
    <w:rsid w:val="007B5751"/>
    <w:rsid w:val="008144D5"/>
    <w:rsid w:val="008347DF"/>
    <w:rsid w:val="00850EC9"/>
    <w:rsid w:val="0086395B"/>
    <w:rsid w:val="00896A29"/>
    <w:rsid w:val="009843B0"/>
    <w:rsid w:val="009A4608"/>
    <w:rsid w:val="009A5789"/>
    <w:rsid w:val="00A04358"/>
    <w:rsid w:val="00A108E8"/>
    <w:rsid w:val="00A12D1B"/>
    <w:rsid w:val="00A47B44"/>
    <w:rsid w:val="00A5174D"/>
    <w:rsid w:val="00A96E42"/>
    <w:rsid w:val="00B3097E"/>
    <w:rsid w:val="00B738E2"/>
    <w:rsid w:val="00B75FC7"/>
    <w:rsid w:val="00B94E5A"/>
    <w:rsid w:val="00BA0898"/>
    <w:rsid w:val="00BC002C"/>
    <w:rsid w:val="00BC2C8C"/>
    <w:rsid w:val="00BC648C"/>
    <w:rsid w:val="00C133D9"/>
    <w:rsid w:val="00C13B4B"/>
    <w:rsid w:val="00C13D17"/>
    <w:rsid w:val="00C319EE"/>
    <w:rsid w:val="00C32BE3"/>
    <w:rsid w:val="00C662F2"/>
    <w:rsid w:val="00CB7D9F"/>
    <w:rsid w:val="00CE12AB"/>
    <w:rsid w:val="00D03180"/>
    <w:rsid w:val="00D41A81"/>
    <w:rsid w:val="00D50965"/>
    <w:rsid w:val="00D52C6B"/>
    <w:rsid w:val="00DB6D51"/>
    <w:rsid w:val="00E04016"/>
    <w:rsid w:val="00EA572D"/>
    <w:rsid w:val="00FC00A8"/>
    <w:rsid w:val="00FD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3EBF98B0"/>
  <w15:chartTrackingRefBased/>
  <w15:docId w15:val="{7B1F6CC8-2C02-4DED-BA0B-71E450A66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A57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5D37A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D37AF"/>
  </w:style>
  <w:style w:type="paragraph" w:styleId="Noga">
    <w:name w:val="footer"/>
    <w:basedOn w:val="Navaden"/>
    <w:link w:val="NogaZnak"/>
    <w:uiPriority w:val="99"/>
    <w:unhideWhenUsed/>
    <w:rsid w:val="005D37A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D37A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2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2C8C"/>
    <w:rPr>
      <w:rFonts w:ascii="Segoe UI" w:hAnsi="Segoe UI" w:cs="Segoe UI"/>
      <w:sz w:val="18"/>
      <w:szCs w:val="18"/>
    </w:rPr>
  </w:style>
  <w:style w:type="table" w:customStyle="1" w:styleId="Tabelamrea1">
    <w:name w:val="Tabela – mreža1"/>
    <w:basedOn w:val="Navadnatabela"/>
    <w:next w:val="Tabelamrea"/>
    <w:uiPriority w:val="39"/>
    <w:rsid w:val="000C0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H500S K</dc:creator>
  <cp:keywords/>
  <dc:description/>
  <cp:lastModifiedBy>Lara Plazar</cp:lastModifiedBy>
  <cp:revision>5</cp:revision>
  <cp:lastPrinted>2019-11-29T10:44:00Z</cp:lastPrinted>
  <dcterms:created xsi:type="dcterms:W3CDTF">2019-11-29T09:42:00Z</dcterms:created>
  <dcterms:modified xsi:type="dcterms:W3CDTF">2019-11-29T11:32:00Z</dcterms:modified>
</cp:coreProperties>
</file>